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0ADF" w:rsidRDefault="00E21841">
      <w:pPr>
        <w:jc w:val="center"/>
        <w:rPr>
          <w:rFonts w:ascii="方正小标宋简体" w:eastAsia="方正小标宋简体" w:hAnsi="华文中宋" w:cs="华文中宋"/>
          <w:b/>
          <w:bCs/>
          <w:sz w:val="22"/>
          <w:szCs w:val="28"/>
        </w:rPr>
      </w:pP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北京师范大学研究生活动经费支出说明表</w:t>
      </w:r>
    </w:p>
    <w:tbl>
      <w:tblPr>
        <w:tblW w:w="1077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3"/>
        <w:gridCol w:w="490"/>
        <w:gridCol w:w="633"/>
        <w:gridCol w:w="517"/>
        <w:gridCol w:w="225"/>
        <w:gridCol w:w="742"/>
        <w:gridCol w:w="150"/>
        <w:gridCol w:w="1216"/>
        <w:gridCol w:w="84"/>
        <w:gridCol w:w="583"/>
        <w:gridCol w:w="433"/>
        <w:gridCol w:w="834"/>
        <w:gridCol w:w="300"/>
        <w:gridCol w:w="183"/>
        <w:gridCol w:w="1067"/>
        <w:gridCol w:w="308"/>
        <w:gridCol w:w="275"/>
        <w:gridCol w:w="1192"/>
        <w:gridCol w:w="676"/>
      </w:tblGrid>
      <w:tr w:rsidR="00660ADF">
        <w:trPr>
          <w:trHeight w:val="567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xx学院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 w:rsidP="001526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xx研究生党支部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1526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sym w:font="Wingdings 2" w:char="F052"/>
            </w:r>
            <w:r w:rsidR="00E218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党建 □班级 □学术 □实践 □就业 □宿舍社团 □心理健康教育 □其他</w:t>
            </w:r>
            <w:r w:rsidR="00E218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5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申请人学号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经费预算情况</w:t>
            </w: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经费决算情况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支出内容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消费地点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门票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门票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5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交通费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交通费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打印费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打印费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食品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食品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日用品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日用品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办公用品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办公用品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图书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图书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经费合计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经费合计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预算审批金额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证明人签字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60ADF">
        <w:trPr>
          <w:trHeight w:val="567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bookmarkStart w:id="1" w:name="RANGE!A17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1"/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总结提交审核：□合格  □不合格</w:t>
            </w: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总结提交审核：□ 合格 □ 不合格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经费使用审核：□合格  □不合格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经费使用审核：□ 合格 □ 不合格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决算审批金额:  ___________（元）　</w:t>
            </w:r>
          </w:p>
        </w:tc>
      </w:tr>
      <w:tr w:rsidR="00660ADF">
        <w:trPr>
          <w:trHeight w:val="42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ind w:firstLineChars="750" w:firstLine="16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（院系公章）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ind w:firstLineChars="350" w:firstLine="77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（研究生工作处公章）</w:t>
            </w:r>
          </w:p>
        </w:tc>
      </w:tr>
      <w:tr w:rsidR="00660ADF">
        <w:trPr>
          <w:trHeight w:val="51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签字：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ind w:firstLineChars="1000" w:firstLine="22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签字：</w:t>
            </w:r>
          </w:p>
        </w:tc>
      </w:tr>
      <w:tr w:rsidR="00660ADF">
        <w:trPr>
          <w:trHeight w:val="567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DF" w:rsidRDefault="00660AD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</w:t>
            </w:r>
            <w:r w:rsidR="00D8549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年   月    日</w:t>
            </w:r>
          </w:p>
        </w:tc>
        <w:tc>
          <w:tcPr>
            <w:tcW w:w="5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年   月   日</w:t>
            </w:r>
          </w:p>
        </w:tc>
      </w:tr>
      <w:tr w:rsidR="00660ADF">
        <w:trPr>
          <w:trHeight w:val="154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90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DF" w:rsidRDefault="00E218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60ADF" w:rsidRDefault="00E21841">
      <w:pPr>
        <w:spacing w:line="360" w:lineRule="auto"/>
        <w:rPr>
          <w:rFonts w:ascii="宋体" w:eastAsia="宋体" w:hAnsi="宋体" w:cs="宋体"/>
          <w:b/>
          <w:bCs/>
          <w:sz w:val="22"/>
          <w:szCs w:val="28"/>
        </w:rPr>
      </w:pPr>
      <w:r>
        <w:rPr>
          <w:rFonts w:ascii="宋体" w:eastAsia="宋体" w:hAnsi="宋体" w:cs="宋体" w:hint="eastAsia"/>
          <w:b/>
          <w:bCs/>
          <w:sz w:val="22"/>
          <w:szCs w:val="28"/>
        </w:rPr>
        <w:t>本表一式两份，A4双面打印，一份活动申请人报销使用，一份留存研究生工作处存档。</w:t>
      </w:r>
    </w:p>
    <w:tbl>
      <w:tblPr>
        <w:tblStyle w:val="a7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043"/>
        <w:gridCol w:w="2188"/>
        <w:gridCol w:w="1388"/>
        <w:gridCol w:w="700"/>
        <w:gridCol w:w="1347"/>
        <w:gridCol w:w="2188"/>
        <w:gridCol w:w="1092"/>
      </w:tblGrid>
      <w:tr w:rsidR="00660ADF">
        <w:trPr>
          <w:trHeight w:val="561"/>
          <w:jc w:val="center"/>
        </w:trPr>
        <w:tc>
          <w:tcPr>
            <w:tcW w:w="10682" w:type="dxa"/>
            <w:gridSpan w:val="8"/>
          </w:tcPr>
          <w:p w:rsidR="00660ADF" w:rsidRDefault="00E21841">
            <w:pPr>
              <w:spacing w:line="480" w:lineRule="auto"/>
              <w:jc w:val="center"/>
              <w:rPr>
                <w:rFonts w:ascii="方正小标宋简体" w:eastAsia="方正小标宋简体" w:hAnsi="宋体" w:cs="宋体"/>
                <w:b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sz w:val="28"/>
                <w:szCs w:val="28"/>
              </w:rPr>
              <w:lastRenderedPageBreak/>
              <w:t>市政公交一卡通报销人员名单</w:t>
            </w:r>
          </w:p>
        </w:tc>
      </w:tr>
      <w:tr w:rsidR="00660ADF">
        <w:trPr>
          <w:trHeight w:val="561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</w:t>
            </w:r>
          </w:p>
        </w:tc>
        <w:tc>
          <w:tcPr>
            <w:tcW w:w="1043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188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388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金额（元）</w:t>
            </w: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</w:t>
            </w:r>
          </w:p>
        </w:tc>
        <w:tc>
          <w:tcPr>
            <w:tcW w:w="1347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188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092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金额（元）</w:t>
            </w:r>
          </w:p>
        </w:tc>
      </w:tr>
      <w:tr w:rsidR="00660ADF">
        <w:trPr>
          <w:trHeight w:val="472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55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2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2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2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736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043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</w:tcPr>
          <w:p w:rsidR="00660ADF" w:rsidRDefault="00E2184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347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660ADF" w:rsidRDefault="00660AD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2" w:type="dxa"/>
          </w:tcPr>
          <w:p w:rsidR="00660ADF" w:rsidRDefault="00660ADF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60ADF">
        <w:trPr>
          <w:trHeight w:val="477"/>
          <w:jc w:val="center"/>
        </w:trPr>
        <w:tc>
          <w:tcPr>
            <w:tcW w:w="3967" w:type="dxa"/>
            <w:gridSpan w:val="3"/>
            <w:vAlign w:val="center"/>
          </w:tcPr>
          <w:p w:rsidR="00660ADF" w:rsidRDefault="00E218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经费合计</w:t>
            </w:r>
          </w:p>
        </w:tc>
        <w:tc>
          <w:tcPr>
            <w:tcW w:w="6715" w:type="dxa"/>
            <w:gridSpan w:val="5"/>
          </w:tcPr>
          <w:p w:rsidR="00660ADF" w:rsidRDefault="00660AD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60ADF" w:rsidRDefault="00E21841">
      <w:pPr>
        <w:ind w:right="560"/>
        <w:jc w:val="center"/>
        <w:rPr>
          <w:rFonts w:ascii="华文中宋" w:eastAsia="华文中宋" w:hAnsi="华文中宋" w:cs="华文中宋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备注：活动支出经费中含有公交一卡通充值费用，请将实际发生费用的学生信息填到表格中。</w:t>
      </w:r>
      <w:r>
        <w:rPr>
          <w:rFonts w:ascii="华文中宋" w:eastAsia="华文中宋" w:hAnsi="华文中宋" w:cs="华文中宋" w:hint="eastAsia"/>
          <w:b/>
          <w:bCs/>
          <w:szCs w:val="21"/>
        </w:rPr>
        <w:t xml:space="preserve">                                                  </w:t>
      </w:r>
    </w:p>
    <w:sectPr w:rsidR="00660ADF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4F" w:rsidRDefault="003C774F" w:rsidP="00D8549E">
      <w:r>
        <w:separator/>
      </w:r>
    </w:p>
  </w:endnote>
  <w:endnote w:type="continuationSeparator" w:id="0">
    <w:p w:rsidR="003C774F" w:rsidRDefault="003C774F" w:rsidP="00D8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4F" w:rsidRDefault="003C774F" w:rsidP="00D8549E">
      <w:r>
        <w:separator/>
      </w:r>
    </w:p>
  </w:footnote>
  <w:footnote w:type="continuationSeparator" w:id="0">
    <w:p w:rsidR="003C774F" w:rsidRDefault="003C774F" w:rsidP="00D8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1953"/>
    <w:rsid w:val="00003873"/>
    <w:rsid w:val="00074489"/>
    <w:rsid w:val="000B58CF"/>
    <w:rsid w:val="000E0699"/>
    <w:rsid w:val="001113E2"/>
    <w:rsid w:val="00152689"/>
    <w:rsid w:val="00161953"/>
    <w:rsid w:val="002E5013"/>
    <w:rsid w:val="002F1AAE"/>
    <w:rsid w:val="003625D3"/>
    <w:rsid w:val="003C774F"/>
    <w:rsid w:val="00423006"/>
    <w:rsid w:val="0044564E"/>
    <w:rsid w:val="00525006"/>
    <w:rsid w:val="00545031"/>
    <w:rsid w:val="005773D7"/>
    <w:rsid w:val="005A3B11"/>
    <w:rsid w:val="005F45EB"/>
    <w:rsid w:val="00602B27"/>
    <w:rsid w:val="00660ADF"/>
    <w:rsid w:val="006C3463"/>
    <w:rsid w:val="00704967"/>
    <w:rsid w:val="00737FB0"/>
    <w:rsid w:val="007870B9"/>
    <w:rsid w:val="00823A4E"/>
    <w:rsid w:val="008E0535"/>
    <w:rsid w:val="008E1C07"/>
    <w:rsid w:val="00A17587"/>
    <w:rsid w:val="00A21808"/>
    <w:rsid w:val="00A6751B"/>
    <w:rsid w:val="00C84098"/>
    <w:rsid w:val="00C92A8F"/>
    <w:rsid w:val="00CB65D0"/>
    <w:rsid w:val="00CF2CFF"/>
    <w:rsid w:val="00D64492"/>
    <w:rsid w:val="00D82583"/>
    <w:rsid w:val="00D8549E"/>
    <w:rsid w:val="00E21841"/>
    <w:rsid w:val="00E64789"/>
    <w:rsid w:val="00EC3178"/>
    <w:rsid w:val="00EC4722"/>
    <w:rsid w:val="00F03311"/>
    <w:rsid w:val="0225372B"/>
    <w:rsid w:val="05910947"/>
    <w:rsid w:val="06B5558D"/>
    <w:rsid w:val="0AA16DFC"/>
    <w:rsid w:val="0B646C5E"/>
    <w:rsid w:val="0E5C591E"/>
    <w:rsid w:val="14177EEB"/>
    <w:rsid w:val="15221065"/>
    <w:rsid w:val="1AFF3E59"/>
    <w:rsid w:val="1C073991"/>
    <w:rsid w:val="1CDB7EE7"/>
    <w:rsid w:val="1D0B3723"/>
    <w:rsid w:val="1E43524A"/>
    <w:rsid w:val="20F77D4C"/>
    <w:rsid w:val="232E7671"/>
    <w:rsid w:val="260F3913"/>
    <w:rsid w:val="28DB0E17"/>
    <w:rsid w:val="2AE83211"/>
    <w:rsid w:val="2B033AF9"/>
    <w:rsid w:val="2CAD3CE8"/>
    <w:rsid w:val="2CF71A9E"/>
    <w:rsid w:val="2DE6120B"/>
    <w:rsid w:val="2F1E1DF9"/>
    <w:rsid w:val="2FF20B75"/>
    <w:rsid w:val="30CA4C43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F2F283B"/>
    <w:rsid w:val="3F424D15"/>
    <w:rsid w:val="3F58057C"/>
    <w:rsid w:val="3F6E7B4A"/>
    <w:rsid w:val="42F332E6"/>
    <w:rsid w:val="43076E39"/>
    <w:rsid w:val="46367BC0"/>
    <w:rsid w:val="48E27165"/>
    <w:rsid w:val="498B5B9F"/>
    <w:rsid w:val="4D587DFD"/>
    <w:rsid w:val="4EB21FFB"/>
    <w:rsid w:val="4ED107DE"/>
    <w:rsid w:val="4FC453FB"/>
    <w:rsid w:val="51D84D18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2602B0"/>
    <w:rsid w:val="5F112201"/>
    <w:rsid w:val="5F2367A3"/>
    <w:rsid w:val="610371BB"/>
    <w:rsid w:val="62032F10"/>
    <w:rsid w:val="62553C74"/>
    <w:rsid w:val="675E5725"/>
    <w:rsid w:val="67AF09A7"/>
    <w:rsid w:val="686007CB"/>
    <w:rsid w:val="69AE3CF0"/>
    <w:rsid w:val="69DC72D5"/>
    <w:rsid w:val="6A8D6683"/>
    <w:rsid w:val="6BA478C5"/>
    <w:rsid w:val="6BBE14D1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E70DA"/>
  <w15:docId w15:val="{9FD4A977-FB42-4AD7-A33F-3186188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>北京师范大学研究生工作处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谌荣彬</cp:lastModifiedBy>
  <cp:revision>7</cp:revision>
  <cp:lastPrinted>2016-04-06T07:57:00Z</cp:lastPrinted>
  <dcterms:created xsi:type="dcterms:W3CDTF">2016-04-06T08:00:00Z</dcterms:created>
  <dcterms:modified xsi:type="dcterms:W3CDTF">2016-05-24T00:39:00Z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